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B346E8" w:rsidRPr="00860268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346E8" w:rsidRPr="00860268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346E8" w:rsidRPr="00860268" w:rsidRDefault="00B346E8" w:rsidP="00B346E8">
      <w:pPr>
        <w:rPr>
          <w:rFonts w:ascii="Arial Narrow" w:hAnsi="Arial Narrow" w:cs="Arial Narrow"/>
          <w:sz w:val="19"/>
          <w:szCs w:val="19"/>
        </w:rPr>
      </w:pPr>
    </w:p>
    <w:tbl>
      <w:tblPr>
        <w:tblW w:w="92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346E8" w:rsidRPr="00860268" w:rsidTr="00CB6796">
        <w:trPr>
          <w:trHeight w:val="2700"/>
        </w:trPr>
        <w:tc>
          <w:tcPr>
            <w:tcW w:w="9214" w:type="dxa"/>
          </w:tcPr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422C2D" w:rsidP="00422C2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caps/>
                <w:sz w:val="19"/>
                <w:szCs w:val="19"/>
              </w:rPr>
            </w:pPr>
            <w:r w:rsidRPr="00DF74BD">
              <w:rPr>
                <w:rFonts w:ascii="Arial Narrow" w:hAnsi="Arial Narrow" w:cs="Arial"/>
              </w:rPr>
              <w:t>Doklad o zložení zábezpeky v súlade s bodom 14 týchto súťažných podkladov</w:t>
            </w:r>
          </w:p>
        </w:tc>
      </w:tr>
    </w:tbl>
    <w:p w:rsidR="00B346E8" w:rsidRPr="00860268" w:rsidRDefault="00B346E8" w:rsidP="00B346E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19"/>
          <w:szCs w:val="19"/>
        </w:rPr>
      </w:pPr>
    </w:p>
    <w:p w:rsidR="00FD18C3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860268">
        <w:rPr>
          <w:rFonts w:ascii="Arial Narrow" w:hAnsi="Arial Narrow" w:cs="Arial Narrow"/>
          <w:sz w:val="19"/>
          <w:szCs w:val="19"/>
        </w:rPr>
        <w:br w:type="page"/>
      </w: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Pr="00860268" w:rsidRDefault="00FD18C3" w:rsidP="00FD18C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 Narrow"/>
          <w:b/>
          <w:bCs/>
          <w:smallCaps/>
          <w:sz w:val="23"/>
          <w:szCs w:val="23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Pr="00186598" w:rsidRDefault="00FD18C3" w:rsidP="00FD18C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86598">
        <w:rPr>
          <w:rFonts w:ascii="Arial Narrow" w:hAnsi="Arial Narrow" w:cs="Arial Narrow"/>
        </w:rPr>
        <w:tab/>
      </w: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2C5286" w:rsidRDefault="002C5286"/>
    <w:sectPr w:rsidR="002C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C3"/>
    <w:rsid w:val="002C5286"/>
    <w:rsid w:val="00422C2D"/>
    <w:rsid w:val="00426D89"/>
    <w:rsid w:val="0064551C"/>
    <w:rsid w:val="008B5E37"/>
    <w:rsid w:val="00B346E8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8C3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B346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8C3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B34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2</cp:revision>
  <dcterms:created xsi:type="dcterms:W3CDTF">2020-01-22T07:38:00Z</dcterms:created>
  <dcterms:modified xsi:type="dcterms:W3CDTF">2020-01-22T07:38:00Z</dcterms:modified>
</cp:coreProperties>
</file>