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2DD69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0F54F0A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8A19CC6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14:paraId="7B082AC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35ED04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76899CA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32E0D976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703601A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578AB649" w14:textId="3273A1EF"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="00B03AB9">
        <w:rPr>
          <w:rFonts w:ascii="Arial Narrow" w:hAnsi="Arial Narrow"/>
        </w:rPr>
        <w:t>„</w:t>
      </w:r>
      <w:r w:rsidR="000475A4" w:rsidRPr="000475A4">
        <w:rPr>
          <w:rFonts w:ascii="Arial Narrow" w:hAnsi="Arial Narrow"/>
          <w:sz w:val="22"/>
          <w:szCs w:val="22"/>
        </w:rPr>
        <w:t xml:space="preserve">Nákup prístrojového vybavenia pre analýzu drog </w:t>
      </w:r>
      <w:r w:rsidR="000475A4">
        <w:rPr>
          <w:rFonts w:ascii="Arial Narrow" w:hAnsi="Arial Narrow"/>
          <w:sz w:val="22"/>
          <w:szCs w:val="22"/>
        </w:rPr>
        <w:t>–</w:t>
      </w:r>
      <w:r w:rsidR="000475A4" w:rsidRPr="000475A4">
        <w:rPr>
          <w:rFonts w:ascii="Arial Narrow" w:hAnsi="Arial Narrow"/>
          <w:sz w:val="22"/>
          <w:szCs w:val="22"/>
        </w:rPr>
        <w:t xml:space="preserve"> </w:t>
      </w:r>
      <w:r w:rsidR="002616E9">
        <w:rPr>
          <w:rFonts w:ascii="Arial Narrow" w:hAnsi="Arial Narrow"/>
          <w:sz w:val="22"/>
          <w:szCs w:val="22"/>
        </w:rPr>
        <w:t xml:space="preserve">časť </w:t>
      </w:r>
      <w:r w:rsidR="002616E9" w:rsidRPr="002616E9">
        <w:rPr>
          <w:rFonts w:ascii="Arial Narrow" w:hAnsi="Arial Narrow"/>
          <w:color w:val="FF0000"/>
          <w:sz w:val="22"/>
          <w:szCs w:val="22"/>
        </w:rPr>
        <w:t>X</w:t>
      </w:r>
      <w:r w:rsidR="000475A4">
        <w:rPr>
          <w:rFonts w:ascii="Arial Narrow" w:hAnsi="Arial Narrow"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4A29F9">
        <w:rPr>
          <w:rFonts w:ascii="Arial Narrow" w:hAnsi="Arial Narrow"/>
          <w:sz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7F7FFDA2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C323E5D" w14:textId="77777777"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14:paraId="5E8F623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3DB75EC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BCA641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642E5E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F7AA40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0EF3D44D" w14:textId="77777777" w:rsidR="00E57D06" w:rsidRPr="00AB48BD" w:rsidRDefault="00743A4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3B24381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885A9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50922D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A8A3181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299D97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38552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328093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1F77952" w14:textId="77777777" w:rsidR="00E57D06" w:rsidRPr="00AB48BD" w:rsidRDefault="00743A4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6DF62AE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7D90A9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C78ADC1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CAEAFF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14A14B1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ACB2361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E18E82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C8FD912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5874F66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2FDB6F3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A605946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6D4DB9D4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9DEED54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8439E5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51E1585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81700" w14:textId="77777777" w:rsidR="004947BF" w:rsidRDefault="004947BF" w:rsidP="00743A47">
      <w:r>
        <w:separator/>
      </w:r>
    </w:p>
  </w:endnote>
  <w:endnote w:type="continuationSeparator" w:id="0">
    <w:p w14:paraId="05C49494" w14:textId="77777777" w:rsidR="004947BF" w:rsidRDefault="004947BF" w:rsidP="0074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67501" w14:textId="77777777" w:rsidR="004947BF" w:rsidRDefault="004947BF" w:rsidP="00743A47">
      <w:r>
        <w:separator/>
      </w:r>
    </w:p>
  </w:footnote>
  <w:footnote w:type="continuationSeparator" w:id="0">
    <w:p w14:paraId="2A4EA928" w14:textId="77777777" w:rsidR="004947BF" w:rsidRDefault="004947BF" w:rsidP="00743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0BB76" w14:textId="77777777" w:rsidR="00743A47" w:rsidRPr="00743A47" w:rsidRDefault="00743A47" w:rsidP="00743A47">
    <w:pPr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 w:rsidR="000F702F">
      <w:rPr>
        <w:rFonts w:ascii="Arial Narrow" w:hAnsi="Arial Narrow" w:cs="Times New Roman"/>
      </w:rPr>
      <w:t>7</w:t>
    </w:r>
    <w:r w:rsidRPr="0043436F">
      <w:rPr>
        <w:rFonts w:ascii="Arial Narrow" w:hAnsi="Arial Narrow" w:cs="Times New Roman"/>
      </w:rPr>
      <w:t xml:space="preserve"> súťažných podkladov – Čestné vyhlásenie uchádzača </w:t>
    </w:r>
    <w:r w:rsidRPr="0043436F">
      <w:rPr>
        <w:rFonts w:ascii="Arial Narrow" w:hAnsi="Arial Narrow"/>
      </w:rPr>
      <w:t>o zhode elektronickej ponuky s originálom</w:t>
    </w:r>
  </w:p>
  <w:p w14:paraId="6F6461E6" w14:textId="77777777" w:rsidR="00743A47" w:rsidRDefault="00743A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75A4"/>
    <w:rsid w:val="000F702F"/>
    <w:rsid w:val="00212146"/>
    <w:rsid w:val="002616E9"/>
    <w:rsid w:val="002F5AAA"/>
    <w:rsid w:val="003629DA"/>
    <w:rsid w:val="003B2750"/>
    <w:rsid w:val="003C2ADF"/>
    <w:rsid w:val="0043436F"/>
    <w:rsid w:val="004947BF"/>
    <w:rsid w:val="004A29F9"/>
    <w:rsid w:val="00592E97"/>
    <w:rsid w:val="005A3570"/>
    <w:rsid w:val="005C73B9"/>
    <w:rsid w:val="005D22AE"/>
    <w:rsid w:val="00691536"/>
    <w:rsid w:val="006E681D"/>
    <w:rsid w:val="00743A47"/>
    <w:rsid w:val="00783013"/>
    <w:rsid w:val="007D5BD0"/>
    <w:rsid w:val="00821A09"/>
    <w:rsid w:val="00854954"/>
    <w:rsid w:val="008851DF"/>
    <w:rsid w:val="009A0D08"/>
    <w:rsid w:val="00A83926"/>
    <w:rsid w:val="00AB48BD"/>
    <w:rsid w:val="00B03AB9"/>
    <w:rsid w:val="00B120B1"/>
    <w:rsid w:val="00BD7F42"/>
    <w:rsid w:val="00CC31D9"/>
    <w:rsid w:val="00E57D06"/>
    <w:rsid w:val="00EE007A"/>
    <w:rsid w:val="00F0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55ED"/>
  <w15:docId w15:val="{D8351DE9-BC42-4BEF-BC01-270C1BC9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743A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3A47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743A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43A47"/>
    <w:rPr>
      <w:rFonts w:ascii="Arial" w:eastAsia="Times New Roman" w:hAnsi="Arial" w:cs="Arial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4A29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A29F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A29F9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A29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A29F9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29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29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Tomáš Kundrát</cp:lastModifiedBy>
  <cp:revision>7</cp:revision>
  <dcterms:created xsi:type="dcterms:W3CDTF">2020-02-10T13:47:00Z</dcterms:created>
  <dcterms:modified xsi:type="dcterms:W3CDTF">2020-03-20T09:17:00Z</dcterms:modified>
</cp:coreProperties>
</file>